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A7E1A" w14:textId="210415F5" w:rsidR="00A51B3D" w:rsidRDefault="00A51B3D">
      <w:pPr>
        <w:rPr>
          <w:sz w:val="28"/>
          <w:szCs w:val="28"/>
        </w:rPr>
      </w:pPr>
      <w:r w:rsidRPr="00A51B3D">
        <w:rPr>
          <w:sz w:val="28"/>
          <w:szCs w:val="28"/>
        </w:rPr>
        <w:t xml:space="preserve"> </w:t>
      </w:r>
      <w:r w:rsidR="00F8075F">
        <w:rPr>
          <w:sz w:val="28"/>
          <w:szCs w:val="28"/>
        </w:rPr>
        <w:t>Please ensure to read Guidance notes attached that goes with this:</w:t>
      </w:r>
    </w:p>
    <w:p w14:paraId="34CB233C" w14:textId="7013765B" w:rsidR="007120D2" w:rsidRDefault="007120D2">
      <w:pPr>
        <w:rPr>
          <w:sz w:val="28"/>
          <w:szCs w:val="28"/>
        </w:rPr>
      </w:pPr>
    </w:p>
    <w:p w14:paraId="35B07ECA" w14:textId="4EFCDD6E" w:rsidR="007120D2" w:rsidRDefault="007120D2">
      <w:pPr>
        <w:rPr>
          <w:sz w:val="28"/>
          <w:szCs w:val="28"/>
        </w:rPr>
      </w:pPr>
    </w:p>
    <w:p w14:paraId="55C79AD4" w14:textId="3E6AE8EC" w:rsidR="007120D2" w:rsidRDefault="007120D2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Pr="007120D2">
        <w:rPr>
          <w:sz w:val="28"/>
          <w:szCs w:val="28"/>
          <w:highlight w:val="yellow"/>
        </w:rPr>
        <w:t xml:space="preserve">would like to focus on the </w:t>
      </w:r>
      <w:r w:rsidRPr="007120D2">
        <w:rPr>
          <w:sz w:val="28"/>
          <w:szCs w:val="28"/>
          <w:highlight w:val="yellow"/>
          <w:u w:val="single"/>
        </w:rPr>
        <w:t>Health Industry</w:t>
      </w:r>
      <w:r w:rsidRPr="007120D2">
        <w:rPr>
          <w:sz w:val="28"/>
          <w:szCs w:val="28"/>
          <w:highlight w:val="yellow"/>
        </w:rPr>
        <w:t xml:space="preserve"> within Australia.</w:t>
      </w:r>
    </w:p>
    <w:p w14:paraId="26768B30" w14:textId="2CC68808" w:rsidR="007120D2" w:rsidRDefault="007120D2">
      <w:pPr>
        <w:rPr>
          <w:sz w:val="28"/>
          <w:szCs w:val="28"/>
        </w:rPr>
      </w:pPr>
    </w:p>
    <w:p w14:paraId="575D5B58" w14:textId="2F55B426" w:rsidR="007120D2" w:rsidRPr="00A51B3D" w:rsidRDefault="007120D2">
      <w:pPr>
        <w:rPr>
          <w:sz w:val="28"/>
          <w:szCs w:val="28"/>
        </w:rPr>
      </w:pPr>
      <w:r>
        <w:rPr>
          <w:sz w:val="28"/>
          <w:szCs w:val="28"/>
        </w:rPr>
        <w:t xml:space="preserve">Examples I was thinking of as an issue is: </w:t>
      </w:r>
      <w:r w:rsidRPr="007120D2">
        <w:rPr>
          <w:sz w:val="28"/>
          <w:szCs w:val="28"/>
          <w:highlight w:val="yellow"/>
        </w:rPr>
        <w:t>Workplace bullying and Workplace health and safety.</w:t>
      </w:r>
    </w:p>
    <w:p w14:paraId="6B378605" w14:textId="4C1D4DA6" w:rsidR="00A51B3D" w:rsidRDefault="00A51B3D"/>
    <w:p w14:paraId="1B38BF6F" w14:textId="15006EC0" w:rsidR="00A51B3D" w:rsidRPr="00A51B3D" w:rsidRDefault="00E439F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555EA8" wp14:editId="7E4858D8">
            <wp:simplePos x="0" y="0"/>
            <wp:positionH relativeFrom="column">
              <wp:posOffset>205105</wp:posOffset>
            </wp:positionH>
            <wp:positionV relativeFrom="paragraph">
              <wp:posOffset>619760</wp:posOffset>
            </wp:positionV>
            <wp:extent cx="5943600" cy="5637530"/>
            <wp:effectExtent l="0" t="0" r="0" b="1270"/>
            <wp:wrapTight wrapText="bothSides">
              <wp:wrapPolygon edited="0">
                <wp:start x="0" y="0"/>
                <wp:lineTo x="0" y="21556"/>
                <wp:lineTo x="21554" y="21556"/>
                <wp:lineTo x="21554" y="0"/>
                <wp:lineTo x="0" y="0"/>
              </wp:wrapPolygon>
            </wp:wrapTight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59911" w14:textId="51117935" w:rsidR="00A51B3D" w:rsidRDefault="00A51B3D"/>
    <w:p w14:paraId="35C576C3" w14:textId="1A73FA50" w:rsidR="00262E28" w:rsidRDefault="00262E28"/>
    <w:sectPr w:rsidR="00262E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3D"/>
    <w:rsid w:val="00262E28"/>
    <w:rsid w:val="003548CE"/>
    <w:rsid w:val="007120D2"/>
    <w:rsid w:val="00A51B3D"/>
    <w:rsid w:val="00AF17AA"/>
    <w:rsid w:val="00E439FF"/>
    <w:rsid w:val="00F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033D"/>
  <w15:chartTrackingRefBased/>
  <w15:docId w15:val="{B1CC1417-DE0D-6C44-987F-EF2AB530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8</Lines>
  <Paragraphs>2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Malagre</dc:creator>
  <cp:keywords/>
  <dc:description/>
  <cp:lastModifiedBy>Gail Malagre</cp:lastModifiedBy>
  <cp:revision>4</cp:revision>
  <dcterms:created xsi:type="dcterms:W3CDTF">2021-10-11T02:34:00Z</dcterms:created>
  <dcterms:modified xsi:type="dcterms:W3CDTF">2021-10-11T02:58:00Z</dcterms:modified>
</cp:coreProperties>
</file>