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F" w:rsidRDefault="00D0029A">
      <w:r>
        <w:t xml:space="preserve">TOPIC: COMPARE AND CONTRAST </w:t>
      </w:r>
      <w:bookmarkStart w:id="0" w:name="_GoBack"/>
      <w:r>
        <w:t xml:space="preserve">THE SALEM WITCH TRIALS AND THE </w:t>
      </w:r>
      <w:proofErr w:type="spellStart"/>
      <w:r>
        <w:t>McCARTHY</w:t>
      </w:r>
      <w:proofErr w:type="spellEnd"/>
      <w:r>
        <w:t xml:space="preserve"> HEARINGS</w:t>
      </w:r>
      <w:bookmarkEnd w:id="0"/>
    </w:p>
    <w:p w:rsidR="00D0029A" w:rsidRDefault="00D0029A" w:rsidP="00D0029A">
      <w:r>
        <w:t>Description</w:t>
      </w:r>
    </w:p>
    <w:p w:rsidR="00D0029A" w:rsidRDefault="00D0029A" w:rsidP="00D0029A">
      <w:r>
        <w:t>PLEASE READ FULLY. ESSAY MUST</w:t>
      </w:r>
      <w:r>
        <w:t xml:space="preserve"> FOLLOW THE INSTRUCTIONS BELOW:</w:t>
      </w:r>
    </w:p>
    <w:p w:rsidR="00D0029A" w:rsidRDefault="00D0029A" w:rsidP="00D0029A">
      <w:r>
        <w:t>Salem Witch Trials vs. McCarthy Hearings</w:t>
      </w:r>
    </w:p>
    <w:p w:rsidR="00D0029A" w:rsidRDefault="00D0029A" w:rsidP="00D0029A">
      <w:r>
        <w:t>Compare/Contrast: Sal</w:t>
      </w:r>
      <w:r>
        <w:t>em Witch Trials and McCarthyism</w:t>
      </w:r>
    </w:p>
    <w:p w:rsidR="00D0029A" w:rsidRDefault="00D0029A" w:rsidP="00D0029A">
      <w:r>
        <w:t>This lesson involves comparing and contrasting two events by examining historical documents and research from different time periods. You will need to find the similarities and the differences between the Salem Witch Trials and the McCarthy era by conducting some research of your own. You should look for at least three similarities and three difference</w:t>
      </w:r>
      <w:r>
        <w:t>s.</w:t>
      </w:r>
    </w:p>
    <w:p w:rsidR="00D0029A" w:rsidRDefault="00D0029A" w:rsidP="00D0029A">
      <w:r>
        <w:t>Assignment:</w:t>
      </w:r>
    </w:p>
    <w:p w:rsidR="00D0029A" w:rsidRDefault="00D0029A" w:rsidP="00D0029A">
      <w:r>
        <w:t>Write a comparison/contrast essay about the Salem Witch Trials and the McCarthy Heari</w:t>
      </w:r>
      <w:r>
        <w:t>ngs using the following format:</w:t>
      </w:r>
    </w:p>
    <w:p w:rsidR="00D0029A" w:rsidRDefault="00D0029A" w:rsidP="00D0029A">
      <w:r>
        <w:t>1. Paragraph 1: The introduction — like the five-paragraph-essay, this paragraph should</w:t>
      </w:r>
    </w:p>
    <w:p w:rsidR="00D0029A" w:rsidRDefault="00D0029A" w:rsidP="00D0029A">
      <w:r>
        <w:t xml:space="preserve">introduce the two topics being discussed and </w:t>
      </w:r>
      <w:r>
        <w:t>lead into the thesis statement.</w:t>
      </w:r>
    </w:p>
    <w:p w:rsidR="00D0029A" w:rsidRDefault="00D0029A" w:rsidP="00D0029A">
      <w:r>
        <w:t>2. Paragraph 2: Comparison</w:t>
      </w:r>
    </w:p>
    <w:p w:rsidR="00D0029A" w:rsidRDefault="00D0029A" w:rsidP="00D0029A">
      <w:r>
        <w:t>This paragraph should examine the similarities you found between the Salem Witch Trials and the McCarthy era. There should be at least three comparisons. You must use clear</w:t>
      </w:r>
    </w:p>
    <w:p w:rsidR="00D0029A" w:rsidRDefault="00D0029A" w:rsidP="00D0029A">
      <w:r>
        <w:t>transition words to mo</w:t>
      </w:r>
      <w:r>
        <w:t>ve from one example to another.</w:t>
      </w:r>
    </w:p>
    <w:p w:rsidR="00D0029A" w:rsidRDefault="00D0029A" w:rsidP="00D0029A">
      <w:r>
        <w:t>3. Paragraph 3: Contrast</w:t>
      </w:r>
    </w:p>
    <w:p w:rsidR="00D0029A" w:rsidRDefault="00D0029A" w:rsidP="00D0029A">
      <w:r>
        <w:t>This paragraph should examine the differences you found between the Salem Witch Trials and</w:t>
      </w:r>
    </w:p>
    <w:p w:rsidR="00D0029A" w:rsidRDefault="00D0029A" w:rsidP="00D0029A">
      <w:r>
        <w:t>the McCarthy era. There should be at least three differences. You must use clear</w:t>
      </w:r>
    </w:p>
    <w:p w:rsidR="00D0029A" w:rsidRDefault="00D0029A" w:rsidP="00D0029A">
      <w:r>
        <w:t>transition words to mo</w:t>
      </w:r>
      <w:r>
        <w:t>ve from one example to another.</w:t>
      </w:r>
    </w:p>
    <w:p w:rsidR="00D0029A" w:rsidRDefault="00D0029A" w:rsidP="00D0029A">
      <w:r>
        <w:t>4. Paragraph 4: Conclusion</w:t>
      </w:r>
    </w:p>
    <w:p w:rsidR="00D0029A" w:rsidRDefault="00D0029A" w:rsidP="00D0029A">
      <w:r>
        <w:t>The conclusion wraps up everything you have proven in your essay. It should restate the</w:t>
      </w:r>
    </w:p>
    <w:p w:rsidR="00D0029A" w:rsidRDefault="00D0029A" w:rsidP="00D0029A">
      <w:r>
        <w:t>thesis in a new way. It should also draw a conclusion based on the information presented.</w:t>
      </w:r>
    </w:p>
    <w:p w:rsidR="00D0029A" w:rsidRDefault="00D0029A" w:rsidP="00D0029A">
      <w:r>
        <w:t xml:space="preserve">Are there more similarities or differences between the two? What is a conclusion that </w:t>
      </w:r>
      <w:proofErr w:type="gramStart"/>
      <w:r>
        <w:t>can</w:t>
      </w:r>
      <w:proofErr w:type="gramEnd"/>
    </w:p>
    <w:p w:rsidR="00D0029A" w:rsidRDefault="00D0029A" w:rsidP="00D0029A">
      <w:r>
        <w:t>be drawn from this information?</w:t>
      </w:r>
    </w:p>
    <w:p w:rsidR="00D0029A" w:rsidRDefault="00D0029A" w:rsidP="00D0029A">
      <w:r>
        <w:t>5. Citations</w:t>
      </w:r>
    </w:p>
    <w:sectPr w:rsidR="00D002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9A"/>
    <w:rsid w:val="00337E57"/>
    <w:rsid w:val="003B7FC5"/>
    <w:rsid w:val="006B468F"/>
    <w:rsid w:val="00D0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A813"/>
  <w15:chartTrackingRefBased/>
  <w15:docId w15:val="{F870BD25-3132-432B-9F2E-AA776F32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K'oremo</dc:creator>
  <cp:keywords/>
  <dc:description/>
  <cp:lastModifiedBy>Dee K'oremo</cp:lastModifiedBy>
  <cp:revision>1</cp:revision>
  <dcterms:created xsi:type="dcterms:W3CDTF">2020-06-18T09:39:00Z</dcterms:created>
  <dcterms:modified xsi:type="dcterms:W3CDTF">2020-06-18T11:38:00Z</dcterms:modified>
</cp:coreProperties>
</file>